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5165D" w:rsidRPr="001249DA" w:rsidTr="00EC5B6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B75B6" w:rsidRPr="0053135D" w:rsidRDefault="002B75B6" w:rsidP="002B75B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2B75B6" w:rsidRDefault="002B75B6" w:rsidP="002B75B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</w:p>
          <w:p w:rsidR="002B75B6" w:rsidRPr="0053135D" w:rsidRDefault="002B75B6" w:rsidP="002B75B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D5165D" w:rsidRPr="001249DA" w:rsidRDefault="00D5165D" w:rsidP="00EC5B65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5165D" w:rsidRPr="001249DA" w:rsidTr="00EC5B65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5165D" w:rsidRPr="001249DA" w:rsidRDefault="00D5165D" w:rsidP="00EC5B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5165D" w:rsidRPr="001249DA" w:rsidTr="00EC5B6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5165D" w:rsidRPr="001249DA" w:rsidRDefault="00D5165D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D5165D" w:rsidRPr="001249DA" w:rsidTr="00EC5B6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5165D" w:rsidRPr="001249DA" w:rsidRDefault="00D5165D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D5165D" w:rsidRPr="001249DA" w:rsidTr="00EC5B6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1"/>
        <w:gridCol w:w="430"/>
        <w:gridCol w:w="316"/>
        <w:gridCol w:w="430"/>
        <w:gridCol w:w="430"/>
        <w:gridCol w:w="316"/>
        <w:gridCol w:w="430"/>
        <w:gridCol w:w="432"/>
        <w:gridCol w:w="432"/>
        <w:gridCol w:w="432"/>
      </w:tblGrid>
      <w:tr w:rsidR="00D5165D" w:rsidRPr="001249DA" w:rsidTr="00EC5B6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5165D" w:rsidRPr="001249DA" w:rsidRDefault="00D5165D" w:rsidP="00EC5B6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5165D" w:rsidRPr="001249DA" w:rsidRDefault="00D5165D" w:rsidP="00D516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(при наличии)</w:t>
      </w:r>
    </w:p>
    <w:p w:rsidR="00D5165D" w:rsidRPr="001249DA" w:rsidRDefault="00D5165D" w:rsidP="00D516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5165D" w:rsidRPr="001249DA" w:rsidRDefault="00D5165D" w:rsidP="00D5165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65D" w:rsidRPr="001249DA" w:rsidTr="00EC5B6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65D" w:rsidRPr="001249DA" w:rsidRDefault="00D5165D" w:rsidP="00EC5B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5165D" w:rsidRPr="001249DA" w:rsidRDefault="00D5165D" w:rsidP="00D5165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5165D" w:rsidRPr="001249DA" w:rsidTr="00EC5B6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5165D" w:rsidRPr="001249DA" w:rsidRDefault="00D5165D" w:rsidP="00D5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75B6">
        <w:rPr>
          <w:rFonts w:ascii="Times New Roman" w:eastAsia="Times New Roman" w:hAnsi="Times New Roman" w:cs="Times New Roman"/>
          <w:b/>
          <w:sz w:val="26"/>
          <w:szCs w:val="26"/>
        </w:rPr>
        <w:t>прошу зарегистрировать меня для участия в ГИА в форме ГВЭ</w:t>
      </w:r>
      <w:r w:rsidR="002B75B6" w:rsidRPr="002B75B6">
        <w:rPr>
          <w:rFonts w:ascii="Times New Roman" w:eastAsia="Times New Roman" w:hAnsi="Times New Roman" w:cs="Times New Roman"/>
          <w:b/>
          <w:sz w:val="26"/>
          <w:szCs w:val="26"/>
        </w:rPr>
        <w:t xml:space="preserve"> в 2021 году</w:t>
      </w:r>
      <w:r w:rsidRPr="002B75B6">
        <w:rPr>
          <w:rFonts w:ascii="Times New Roman" w:eastAsia="Times New Roman" w:hAnsi="Times New Roman" w:cs="Times New Roman"/>
          <w:b/>
          <w:sz w:val="26"/>
          <w:szCs w:val="26"/>
        </w:rPr>
        <w:t xml:space="preserve"> по следующим учебным предметам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835"/>
      </w:tblGrid>
      <w:tr w:rsidR="00D5165D" w:rsidRPr="001249DA" w:rsidTr="00E356CA">
        <w:trPr>
          <w:trHeight w:val="858"/>
        </w:trPr>
        <w:tc>
          <w:tcPr>
            <w:tcW w:w="3369" w:type="dxa"/>
            <w:vAlign w:val="center"/>
          </w:tcPr>
          <w:p w:rsidR="005D6D71" w:rsidRDefault="00D5165D" w:rsidP="00E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5165D" w:rsidRDefault="00D5165D" w:rsidP="00E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2126" w:type="dxa"/>
          </w:tcPr>
          <w:p w:rsidR="00D5165D" w:rsidRDefault="00D5165D" w:rsidP="00E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165D" w:rsidRPr="001249DA" w:rsidRDefault="00D5165D" w:rsidP="00E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D5165D" w:rsidRPr="001249DA" w:rsidRDefault="00D5165D" w:rsidP="00E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 ГВЭ в устной форме</w:t>
            </w:r>
          </w:p>
        </w:tc>
        <w:tc>
          <w:tcPr>
            <w:tcW w:w="2835" w:type="dxa"/>
            <w:vAlign w:val="center"/>
          </w:tcPr>
          <w:p w:rsidR="00D5165D" w:rsidRPr="001249DA" w:rsidRDefault="007F0250" w:rsidP="00E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 соответствии с 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проведения </w:t>
            </w:r>
            <w:r w:rsidR="00D51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D5165D" w:rsidRPr="001249DA" w:rsidTr="00E356CA">
        <w:trPr>
          <w:trHeight w:hRule="exact" w:val="284"/>
        </w:trPr>
        <w:tc>
          <w:tcPr>
            <w:tcW w:w="3369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5165D" w:rsidRPr="001249DA" w:rsidRDefault="008D4902" w:rsidP="00FE7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5165D" w:rsidRPr="001249DA" w:rsidRDefault="00D5165D" w:rsidP="00FE7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65D" w:rsidRPr="001249DA" w:rsidTr="00E356CA">
        <w:trPr>
          <w:trHeight w:hRule="exact" w:val="284"/>
        </w:trPr>
        <w:tc>
          <w:tcPr>
            <w:tcW w:w="3369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D5165D" w:rsidRPr="001249DA" w:rsidRDefault="00D5165D" w:rsidP="00FE7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5165D" w:rsidRPr="001249DA" w:rsidRDefault="008D4902" w:rsidP="00FE7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65D" w:rsidRPr="001249DA" w:rsidTr="00E356CA">
        <w:trPr>
          <w:trHeight w:hRule="exact" w:val="574"/>
        </w:trPr>
        <w:tc>
          <w:tcPr>
            <w:tcW w:w="3369" w:type="dxa"/>
          </w:tcPr>
          <w:p w:rsidR="00D5165D" w:rsidRPr="001249DA" w:rsidRDefault="00D5165D" w:rsidP="00EC5B6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D5165D" w:rsidRPr="001249DA" w:rsidRDefault="00D5165D" w:rsidP="00FE7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5165D" w:rsidRPr="001249DA" w:rsidRDefault="008D4902" w:rsidP="00FE7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65D" w:rsidRPr="001249DA" w:rsidTr="00E356CA">
        <w:trPr>
          <w:trHeight w:hRule="exact" w:val="298"/>
        </w:trPr>
        <w:tc>
          <w:tcPr>
            <w:tcW w:w="3369" w:type="dxa"/>
          </w:tcPr>
          <w:p w:rsidR="00D5165D" w:rsidRDefault="00D5165D" w:rsidP="00EC5B6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D5165D" w:rsidRPr="001249DA" w:rsidRDefault="00D5165D" w:rsidP="00FE7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5165D" w:rsidRPr="001249DA" w:rsidRDefault="008D4902" w:rsidP="00FE7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65D" w:rsidRPr="001249DA" w:rsidTr="00E356CA">
        <w:trPr>
          <w:trHeight w:hRule="exact" w:val="284"/>
        </w:trPr>
        <w:tc>
          <w:tcPr>
            <w:tcW w:w="3369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65D" w:rsidRPr="001249DA" w:rsidRDefault="00D5165D" w:rsidP="00EC5B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165D" w:rsidRPr="003F26BA" w:rsidRDefault="00D5165D" w:rsidP="00D5165D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3F26BA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3F26BA">
        <w:rPr>
          <w:rFonts w:ascii="Times New Roman" w:eastAsia="Times New Roman" w:hAnsi="Times New Roman" w:cs="Times New Roman"/>
        </w:rPr>
        <w:t xml:space="preserve"> сроки. </w:t>
      </w:r>
    </w:p>
    <w:p w:rsidR="00D5165D" w:rsidRPr="001249DA" w:rsidRDefault="00D5165D" w:rsidP="00D5165D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5165D" w:rsidRPr="001249DA" w:rsidRDefault="00D5165D" w:rsidP="00D5165D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F0E02A" wp14:editId="60D4729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4bmgIAACc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nG2uG5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рекомендаций психолого-медико-педагогической комиссии</w:t>
      </w:r>
    </w:p>
    <w:p w:rsidR="00D5165D" w:rsidRPr="001249DA" w:rsidRDefault="00D5165D" w:rsidP="00D5165D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3CE1B2" wp14:editId="27AB578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LR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Vi7S0Z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D5165D" w:rsidRPr="001249DA" w:rsidRDefault="00D5165D" w:rsidP="00D5165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5165D" w:rsidRPr="001249DA" w:rsidRDefault="00D5165D" w:rsidP="00D5165D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48FB01" wp14:editId="51D23AF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byEz0Z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5165D" w:rsidRDefault="00D5165D" w:rsidP="00D5165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2CFB43" wp14:editId="1DAFF18A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1pZtkpoCAAAn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>
        <w:rPr>
          <w:rFonts w:ascii="Times New Roman" w:eastAsia="Times New Roman" w:hAnsi="Times New Roman" w:cs="Times New Roman"/>
          <w:sz w:val="24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D5165D" w:rsidRPr="001249DA" w:rsidRDefault="00D5165D" w:rsidP="00D5165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1D1F774" wp14:editId="6F0ED915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uoOAVZkCAAAn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6"/>
        </w:rPr>
        <w:t>Необходимость присутствия ассистента</w:t>
      </w:r>
    </w:p>
    <w:p w:rsidR="00D5165D" w:rsidRPr="00843235" w:rsidRDefault="00D5165D" w:rsidP="00D5165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AAE076" wp14:editId="6171D39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70Zw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66CE9DE5" wp14:editId="1F8C3ED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5165D" w:rsidRPr="001249DA" w:rsidRDefault="00D5165D" w:rsidP="00D5165D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252D5F4" wp14:editId="1EE6DF6A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8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so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A4pCyj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D5165D" w:rsidRPr="001249DA" w:rsidRDefault="00D5165D" w:rsidP="00D5165D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A159CF5" wp14:editId="4A33265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6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Ss/gEAALA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vkESs/gEAALA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D5165D" w:rsidRPr="001249DA" w:rsidRDefault="00D5165D" w:rsidP="00D5165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5165D" w:rsidRPr="001249DA" w:rsidRDefault="00D5165D" w:rsidP="00D5165D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D5165D" w:rsidRPr="001249DA" w:rsidRDefault="00D5165D" w:rsidP="00D5165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5165D" w:rsidRDefault="00D5165D" w:rsidP="00D5165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7F025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 г.</w:t>
      </w:r>
    </w:p>
    <w:p w:rsidR="003F202B" w:rsidRPr="0053135D" w:rsidRDefault="003F202B" w:rsidP="003F202B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родителя (законного представителя)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____________/_______________ (Ф.И.О.)</w:t>
      </w:r>
    </w:p>
    <w:p w:rsidR="003F202B" w:rsidRPr="001249DA" w:rsidRDefault="003F202B" w:rsidP="003F202B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7F0250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___ г.</w:t>
      </w:r>
    </w:p>
    <w:p w:rsidR="00D5165D" w:rsidRDefault="00D5165D" w:rsidP="00D5165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65D" w:rsidRPr="001249DA" w:rsidTr="00EC5B65">
        <w:trPr>
          <w:trHeight w:hRule="exact" w:val="340"/>
        </w:trPr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5165D" w:rsidRPr="001249DA" w:rsidRDefault="00D5165D" w:rsidP="00EC5B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65E19" w:rsidRPr="00065E19" w:rsidRDefault="00D5165D" w:rsidP="00065E1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Toc438199166"/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  <w:bookmarkEnd w:id="1"/>
    </w:p>
    <w:tbl>
      <w:tblPr>
        <w:tblpPr w:leftFromText="180" w:rightFromText="180" w:vertAnchor="text" w:horzAnchor="page" w:tblpX="418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65E19" w:rsidRPr="001249DA" w:rsidTr="00065E19">
        <w:trPr>
          <w:trHeight w:hRule="exact" w:val="340"/>
        </w:trPr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65E19" w:rsidRPr="001249DA" w:rsidRDefault="00065E19" w:rsidP="00065E19">
            <w:pPr>
              <w:jc w:val="both"/>
              <w:rPr>
                <w:sz w:val="26"/>
                <w:szCs w:val="26"/>
              </w:rPr>
            </w:pPr>
          </w:p>
        </w:tc>
      </w:tr>
    </w:tbl>
    <w:p w:rsidR="00065E19" w:rsidRPr="0053135D" w:rsidRDefault="00065E19" w:rsidP="00065E19">
      <w:pPr>
        <w:rPr>
          <w:rFonts w:ascii="Times New Roman" w:eastAsia="Times New Roman" w:hAnsi="Times New Roman" w:cs="Times New Roman"/>
          <w:sz w:val="26"/>
          <w:szCs w:val="26"/>
        </w:rPr>
      </w:pPr>
      <w:r w:rsidRPr="00A8633A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</w:t>
      </w: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19" w:rsidRDefault="00065E19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250" w:rsidRDefault="007F0250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250" w:rsidRDefault="007F0250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250" w:rsidRDefault="007F0250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250" w:rsidRDefault="007F0250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250" w:rsidRDefault="007F0250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250" w:rsidRDefault="007F0250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250" w:rsidRDefault="007F0250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250" w:rsidRDefault="007F0250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250" w:rsidRDefault="007F0250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250" w:rsidRDefault="007F0250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250" w:rsidRDefault="007F0250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250" w:rsidRDefault="007F0250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250" w:rsidRDefault="007F0250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250" w:rsidRDefault="007F0250" w:rsidP="00D51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250" w:rsidRDefault="007F0250" w:rsidP="007F0250">
      <w:pPr>
        <w:spacing w:after="0" w:line="240" w:lineRule="auto"/>
        <w:ind w:left="-284" w:righ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F0250" w:rsidRDefault="007F0250" w:rsidP="007F0250">
      <w:pPr>
        <w:spacing w:after="0" w:line="240" w:lineRule="auto"/>
        <w:ind w:left="-284" w:righ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F0250" w:rsidRPr="00EA1947" w:rsidRDefault="007F0250" w:rsidP="007F0250">
      <w:pPr>
        <w:spacing w:after="0" w:line="240" w:lineRule="auto"/>
        <w:ind w:left="-284" w:righ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СОГЛАСИЕ НА ОБРАБОТКУ </w:t>
      </w:r>
      <w:r w:rsidRPr="00EA1947">
        <w:rPr>
          <w:rFonts w:ascii="Times New Roman" w:eastAsia="Times New Roman" w:hAnsi="Times New Roman" w:cs="Times New Roman"/>
          <w:b/>
          <w:sz w:val="26"/>
          <w:szCs w:val="26"/>
        </w:rPr>
        <w:t>ПЕРСОНАЛЬНЫХ ДАННЫХ</w:t>
      </w:r>
    </w:p>
    <w:p w:rsidR="007F0250" w:rsidRPr="00624E4C" w:rsidRDefault="007F0250" w:rsidP="007F0250">
      <w:pPr>
        <w:autoSpaceDE w:val="0"/>
        <w:autoSpaceDN w:val="0"/>
        <w:adjustRightInd w:val="0"/>
        <w:ind w:left="-284" w:right="140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7F0250" w:rsidRPr="00624E4C" w:rsidRDefault="007F0250" w:rsidP="007F0250">
      <w:pPr>
        <w:autoSpaceDE w:val="0"/>
        <w:autoSpaceDN w:val="0"/>
        <w:adjustRightInd w:val="0"/>
        <w:ind w:left="-284" w:right="140" w:firstLine="425"/>
        <w:contextualSpacing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624E4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7F0250" w:rsidRPr="00EA1947" w:rsidRDefault="007F0250" w:rsidP="007F0250">
      <w:pPr>
        <w:autoSpaceDE w:val="0"/>
        <w:autoSpaceDN w:val="0"/>
        <w:adjustRightInd w:val="0"/>
        <w:ind w:left="-284" w:right="140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паспорт 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_ выдан 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7F0250" w:rsidRPr="00624E4C" w:rsidRDefault="007F0250" w:rsidP="007F0250">
      <w:pPr>
        <w:autoSpaceDE w:val="0"/>
        <w:autoSpaceDN w:val="0"/>
        <w:adjustRightInd w:val="0"/>
        <w:ind w:left="-284" w:right="140" w:firstLine="425"/>
        <w:contextualSpacing/>
        <w:jc w:val="both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624E4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                 </w:t>
      </w:r>
      <w:r w:rsidRPr="00624E4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(серия, номер)                                                                       (когда и кем выдан)</w:t>
      </w:r>
    </w:p>
    <w:p w:rsidR="007F0250" w:rsidRPr="00EA1947" w:rsidRDefault="007F0250" w:rsidP="007F0250">
      <w:pPr>
        <w:autoSpaceDE w:val="0"/>
        <w:autoSpaceDN w:val="0"/>
        <w:adjustRightInd w:val="0"/>
        <w:ind w:left="-284" w:right="140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</w:p>
    <w:p w:rsidR="007F0250" w:rsidRDefault="007F0250" w:rsidP="007F0250">
      <w:pPr>
        <w:autoSpaceDE w:val="0"/>
        <w:autoSpaceDN w:val="0"/>
        <w:adjustRightInd w:val="0"/>
        <w:ind w:left="-284" w:right="140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F0250" w:rsidRPr="00EA1947" w:rsidRDefault="007F0250" w:rsidP="007F0250">
      <w:pPr>
        <w:autoSpaceDE w:val="0"/>
        <w:autoSpaceDN w:val="0"/>
        <w:adjustRightInd w:val="0"/>
        <w:ind w:left="-284" w:right="140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7F0250" w:rsidRPr="00EA1947" w:rsidRDefault="007F0250" w:rsidP="007F0250">
      <w:pPr>
        <w:shd w:val="clear" w:color="auto" w:fill="FFFFFF"/>
        <w:spacing w:line="240" w:lineRule="auto"/>
        <w:ind w:left="-284" w:right="14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 ,</w:t>
      </w:r>
    </w:p>
    <w:p w:rsidR="007F0250" w:rsidRDefault="007F0250" w:rsidP="007F0250">
      <w:pPr>
        <w:shd w:val="clear" w:color="auto" w:fill="FFFFFF"/>
        <w:spacing w:line="240" w:lineRule="auto"/>
        <w:ind w:left="-284" w:right="14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0250" w:rsidRPr="00EA1947" w:rsidRDefault="007F0250" w:rsidP="007F0250">
      <w:pPr>
        <w:shd w:val="clear" w:color="auto" w:fill="FFFFFF"/>
        <w:spacing w:line="240" w:lineRule="auto"/>
        <w:ind w:left="-284" w:right="14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даю свое согласие на</w:t>
      </w:r>
      <w:r w:rsidRPr="00EA1947">
        <w:rPr>
          <w:rFonts w:ascii="Times New Roman" w:hAnsi="Times New Roman" w:cs="Times New Roman"/>
          <w:sz w:val="26"/>
          <w:szCs w:val="26"/>
        </w:rPr>
        <w:t xml:space="preserve"> </w:t>
      </w:r>
      <w:r w:rsidRPr="00624E4C">
        <w:rPr>
          <w:rFonts w:ascii="Times New Roman" w:hAnsi="Times New Roman" w:cs="Times New Roman"/>
          <w:sz w:val="26"/>
          <w:szCs w:val="26"/>
        </w:rPr>
        <w:t xml:space="preserve">обработку в </w:t>
      </w:r>
      <w:r w:rsidRPr="00624E4C">
        <w:rPr>
          <w:rFonts w:ascii="Times New Roman" w:hAnsi="Times New Roman" w:cs="Times New Roman"/>
          <w:bCs/>
          <w:color w:val="000000"/>
          <w:sz w:val="25"/>
          <w:szCs w:val="25"/>
        </w:rPr>
        <w:t>государственном бюджетном учреждении Ленинградской области «Информационный центр оценки качества образования»</w:t>
      </w:r>
      <w:r w:rsidRPr="00624E4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624E4C">
        <w:rPr>
          <w:rFonts w:ascii="Times New Roman" w:hAnsi="Times New Roman" w:cs="Times New Roman"/>
          <w:sz w:val="26"/>
          <w:szCs w:val="26"/>
        </w:rPr>
        <w:t>моих персональных данн</w:t>
      </w:r>
      <w:r>
        <w:rPr>
          <w:rFonts w:ascii="Times New Roman" w:hAnsi="Times New Roman" w:cs="Times New Roman"/>
          <w:sz w:val="26"/>
          <w:szCs w:val="26"/>
        </w:rPr>
        <w:t xml:space="preserve">ых, относящихся исключительно к </w:t>
      </w:r>
      <w:r w:rsidRPr="00624E4C">
        <w:rPr>
          <w:rFonts w:ascii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rFonts w:ascii="Times New Roman" w:hAnsi="Times New Roman" w:cs="Times New Roman"/>
          <w:color w:val="000000"/>
          <w:sz w:val="26"/>
          <w:szCs w:val="26"/>
        </w:rPr>
        <w:t>информация о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hAnsi="Times New Roman" w:cs="Times New Roman"/>
          <w:color w:val="000000"/>
          <w:sz w:val="26"/>
          <w:szCs w:val="26"/>
        </w:rPr>
        <w:t>бранных экзаменах; информация о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результатах итогового сочин</w:t>
      </w:r>
      <w:r>
        <w:rPr>
          <w:rFonts w:ascii="Times New Roman" w:hAnsi="Times New Roman" w:cs="Times New Roman"/>
          <w:color w:val="000000"/>
          <w:sz w:val="26"/>
          <w:szCs w:val="26"/>
        </w:rPr>
        <w:t>ения (изложения);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информация об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отнесении участника един</w:t>
      </w:r>
      <w:r>
        <w:rPr>
          <w:rFonts w:ascii="Times New Roman" w:hAnsi="Times New Roman" w:cs="Times New Roman"/>
          <w:color w:val="000000"/>
          <w:sz w:val="26"/>
          <w:szCs w:val="26"/>
        </w:rPr>
        <w:t>ого государственного экзамена к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категории лиц с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>
        <w:rPr>
          <w:rFonts w:ascii="Times New Roman" w:hAnsi="Times New Roman" w:cs="Times New Roman"/>
          <w:sz w:val="26"/>
          <w:szCs w:val="26"/>
        </w:rPr>
        <w:t>информация о</w:t>
      </w:r>
      <w:r w:rsidRPr="00EA1947">
        <w:rPr>
          <w:rFonts w:ascii="Times New Roman" w:hAnsi="Times New Roman" w:cs="Times New Roman"/>
          <w:sz w:val="26"/>
          <w:szCs w:val="26"/>
        </w:rPr>
        <w:t xml:space="preserve"> </w:t>
      </w:r>
      <w:r w:rsidRPr="00624E4C">
        <w:rPr>
          <w:rFonts w:ascii="Times New Roman" w:hAnsi="Times New Roman" w:cs="Times New Roman"/>
          <w:sz w:val="26"/>
          <w:szCs w:val="26"/>
        </w:rPr>
        <w:t>результатах экзаменов.</w:t>
      </w:r>
    </w:p>
    <w:p w:rsidR="007F0250" w:rsidRPr="00624E4C" w:rsidRDefault="007F0250" w:rsidP="007F0250">
      <w:pPr>
        <w:spacing w:line="240" w:lineRule="auto"/>
        <w:ind w:left="-284" w:right="14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 даю согласие на </w:t>
      </w:r>
      <w:r w:rsidRPr="00624E4C">
        <w:rPr>
          <w:rFonts w:ascii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624E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4E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4E4C">
        <w:rPr>
          <w:rFonts w:ascii="Times New Roman" w:hAnsi="Times New Roman" w:cs="Times New Roman"/>
          <w:sz w:val="26"/>
          <w:szCs w:val="26"/>
        </w:rPr>
        <w:t xml:space="preserve">целях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ые программы основного общего и среднего общего образования, и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приема граждан в образовательные организации для получен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ия среднего профессионального и высшего образования (ФИС) и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>ые программы основного общего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средн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его общего образования (РИС), а также на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хранени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данных об этих результатах на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электронных носителях.</w:t>
      </w:r>
    </w:p>
    <w:p w:rsidR="007F0250" w:rsidRPr="00624E4C" w:rsidRDefault="007F0250" w:rsidP="007F0250">
      <w:pPr>
        <w:shd w:val="clear" w:color="auto" w:fill="FFFFFF"/>
        <w:spacing w:line="240" w:lineRule="auto"/>
        <w:ind w:left="-284" w:right="140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24E4C">
        <w:rPr>
          <w:rFonts w:ascii="Times New Roman" w:hAnsi="Times New Roman" w:cs="Times New Roman"/>
          <w:color w:val="000000"/>
          <w:sz w:val="26"/>
          <w:szCs w:val="26"/>
        </w:rPr>
        <w:t>Настоящее согласие предоставляется 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ной на осуществление действий в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 для осуществления действий по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обмен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 информацией (операторам ФИС и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РИС), обезличивание, блок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ирование персональных данных, а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7F0250" w:rsidRPr="00624E4C" w:rsidRDefault="007F0250" w:rsidP="007F0250">
      <w:pPr>
        <w:shd w:val="clear" w:color="auto" w:fill="FFFFFF"/>
        <w:spacing w:line="240" w:lineRule="auto"/>
        <w:ind w:left="-284" w:right="140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624E4C">
        <w:rPr>
          <w:rFonts w:ascii="Times New Roman" w:hAnsi="Times New Roman" w:cs="Times New Roman"/>
          <w:bCs/>
          <w:color w:val="000000"/>
          <w:sz w:val="25"/>
          <w:szCs w:val="25"/>
        </w:rPr>
        <w:t>государственное  бюджетное учреждение Ленинградской области «Информационный центр оценки качества образования»</w:t>
      </w:r>
      <w:r w:rsidRPr="00624E4C">
        <w:rPr>
          <w:rFonts w:ascii="Times New Roman" w:hAnsi="Times New Roman" w:cs="Times New Roman"/>
          <w:color w:val="000000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гарантирует</w:t>
      </w:r>
      <w:r w:rsidRPr="00624E4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обраб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отку моих персональных данных в соответствии с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действующим законодательством Российской Федерации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как неавтоматизированным, так и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автоматизированным способами.</w:t>
      </w:r>
    </w:p>
    <w:p w:rsidR="007F0250" w:rsidRPr="00624E4C" w:rsidRDefault="007F0250" w:rsidP="007F0250">
      <w:pPr>
        <w:shd w:val="clear" w:color="auto" w:fill="FFFFFF"/>
        <w:spacing w:line="240" w:lineRule="auto"/>
        <w:ind w:left="-284" w:right="140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Данное согласие действует до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достижения целей обработки персональных данных или в течение срока хранения информации.</w:t>
      </w:r>
    </w:p>
    <w:p w:rsidR="007F0250" w:rsidRPr="00624E4C" w:rsidRDefault="007F0250" w:rsidP="007F0250">
      <w:pPr>
        <w:shd w:val="clear" w:color="auto" w:fill="FFFFFF"/>
        <w:spacing w:line="240" w:lineRule="auto"/>
        <w:ind w:left="-284" w:right="140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Данное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согласие может быть отозвано в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любой момент по моему письменному заявлению. </w:t>
      </w:r>
    </w:p>
    <w:p w:rsidR="007F0250" w:rsidRDefault="007F0250" w:rsidP="007F0250">
      <w:pPr>
        <w:shd w:val="clear" w:color="auto" w:fill="FFFFFF"/>
        <w:spacing w:line="240" w:lineRule="auto"/>
        <w:ind w:left="-284" w:right="140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Я подтверждаю, что, давая такое согласие, 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действую по собственной воле и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в своих </w:t>
      </w:r>
      <w:proofErr w:type="gramStart"/>
      <w:r w:rsidRPr="00624E4C">
        <w:rPr>
          <w:rFonts w:ascii="Times New Roman" w:hAnsi="Times New Roman" w:cs="Times New Roman"/>
          <w:color w:val="000000"/>
          <w:sz w:val="26"/>
          <w:szCs w:val="26"/>
        </w:rPr>
        <w:t>интересах</w:t>
      </w:r>
      <w:proofErr w:type="gramEnd"/>
      <w:r w:rsidRPr="00624E4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F0250" w:rsidRPr="00624E4C" w:rsidRDefault="007F0250" w:rsidP="007F0250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F0250" w:rsidRPr="00624E4C" w:rsidRDefault="007F0250" w:rsidP="007F025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"____" ___________ 202 ___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г. _____________ /_____________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/</w:t>
      </w:r>
    </w:p>
    <w:p w:rsidR="001976B3" w:rsidRDefault="007F0250" w:rsidP="007F0250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r w:rsidRPr="00624E4C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Подпись          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</w:t>
      </w:r>
      <w:r w:rsidRPr="00624E4C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Расшифровка подписи</w:t>
      </w:r>
    </w:p>
    <w:p w:rsidR="007F0250" w:rsidRPr="00843235" w:rsidRDefault="007F0250" w:rsidP="003F20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7F0250" w:rsidRPr="00843235" w:rsidSect="007F0250"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CE179A" w:rsidRDefault="00CE179A"/>
    <w:sectPr w:rsidR="00CE179A" w:rsidSect="00045F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04" w:rsidRDefault="00392504" w:rsidP="00D5165D">
      <w:pPr>
        <w:spacing w:after="0" w:line="240" w:lineRule="auto"/>
      </w:pPr>
      <w:r>
        <w:separator/>
      </w:r>
    </w:p>
  </w:endnote>
  <w:endnote w:type="continuationSeparator" w:id="0">
    <w:p w:rsidR="00392504" w:rsidRDefault="00392504" w:rsidP="00D5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04" w:rsidRDefault="00392504" w:rsidP="00D5165D">
      <w:pPr>
        <w:spacing w:after="0" w:line="240" w:lineRule="auto"/>
      </w:pPr>
      <w:r>
        <w:separator/>
      </w:r>
    </w:p>
  </w:footnote>
  <w:footnote w:type="continuationSeparator" w:id="0">
    <w:p w:rsidR="00392504" w:rsidRDefault="00392504" w:rsidP="00D51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F3"/>
    <w:rsid w:val="00045FA4"/>
    <w:rsid w:val="00065E19"/>
    <w:rsid w:val="001976B3"/>
    <w:rsid w:val="00297B94"/>
    <w:rsid w:val="002B75B6"/>
    <w:rsid w:val="00392504"/>
    <w:rsid w:val="003F202B"/>
    <w:rsid w:val="00482630"/>
    <w:rsid w:val="005A08FC"/>
    <w:rsid w:val="005C7A98"/>
    <w:rsid w:val="005D6D71"/>
    <w:rsid w:val="005F1043"/>
    <w:rsid w:val="00691FF3"/>
    <w:rsid w:val="007F0250"/>
    <w:rsid w:val="008D4902"/>
    <w:rsid w:val="009E72E2"/>
    <w:rsid w:val="00A712A5"/>
    <w:rsid w:val="00B21839"/>
    <w:rsid w:val="00CE179A"/>
    <w:rsid w:val="00D5165D"/>
    <w:rsid w:val="00E356CA"/>
    <w:rsid w:val="00F7067B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5D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5165D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5165D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D51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5165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516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5D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5165D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5165D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D51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5165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5165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20</cp:revision>
  <cp:lastPrinted>2019-12-05T12:44:00Z</cp:lastPrinted>
  <dcterms:created xsi:type="dcterms:W3CDTF">2019-01-09T16:25:00Z</dcterms:created>
  <dcterms:modified xsi:type="dcterms:W3CDTF">2021-01-12T13:02:00Z</dcterms:modified>
</cp:coreProperties>
</file>