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0" w:rsidRDefault="008C755C" w:rsidP="00FA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r w:rsidR="00FA5BF2" w:rsidRPr="00FA5BF2">
        <w:rPr>
          <w:rFonts w:ascii="Times New Roman" w:hAnsi="Times New Roman" w:cs="Times New Roman"/>
          <w:sz w:val="24"/>
          <w:szCs w:val="24"/>
        </w:rPr>
        <w:t xml:space="preserve">МБОУ «СОШ № 2 им. Героя РФ </w:t>
      </w:r>
      <w:proofErr w:type="spellStart"/>
      <w:r w:rsidR="00FA5BF2" w:rsidRPr="00FA5BF2">
        <w:rPr>
          <w:rFonts w:ascii="Times New Roman" w:hAnsi="Times New Roman" w:cs="Times New Roman"/>
          <w:sz w:val="24"/>
          <w:szCs w:val="24"/>
        </w:rPr>
        <w:t>А.В.Воскресенского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C755C" w:rsidRDefault="008C755C" w:rsidP="00FA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Слуцкой Н.И.</w:t>
      </w:r>
    </w:p>
    <w:p w:rsidR="00E233CE" w:rsidRDefault="00E233CE" w:rsidP="00FA5B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75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Управляющего совета </w:t>
      </w:r>
    </w:p>
    <w:p w:rsidR="00E233CE" w:rsidRDefault="00E233CE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CE" w:rsidRDefault="00E233CE" w:rsidP="00E2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ХОДАТАЙСТВО.</w:t>
      </w:r>
    </w:p>
    <w:p w:rsidR="00E233CE" w:rsidRDefault="00E233CE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Уважаем</w:t>
      </w:r>
      <w:r w:rsidR="008C755C">
        <w:rPr>
          <w:rFonts w:ascii="Times New Roman" w:hAnsi="Times New Roman" w:cs="Times New Roman"/>
          <w:sz w:val="24"/>
          <w:szCs w:val="24"/>
        </w:rPr>
        <w:t>ая Неля Ивановна</w:t>
      </w:r>
      <w:r>
        <w:rPr>
          <w:rFonts w:ascii="Times New Roman" w:hAnsi="Times New Roman" w:cs="Times New Roman"/>
          <w:sz w:val="24"/>
          <w:szCs w:val="24"/>
        </w:rPr>
        <w:t xml:space="preserve">, от имени членов Управляющего совета МБОУ </w:t>
      </w:r>
      <w:r w:rsidR="00FA5BF2" w:rsidRPr="00FA5BF2">
        <w:rPr>
          <w:rFonts w:ascii="Times New Roman" w:hAnsi="Times New Roman" w:cs="Times New Roman"/>
          <w:sz w:val="24"/>
          <w:szCs w:val="24"/>
        </w:rPr>
        <w:t xml:space="preserve">«СОШ № 2 им. Героя РФ </w:t>
      </w:r>
      <w:proofErr w:type="spellStart"/>
      <w:r w:rsidR="00FA5BF2" w:rsidRPr="00FA5BF2">
        <w:rPr>
          <w:rFonts w:ascii="Times New Roman" w:hAnsi="Times New Roman" w:cs="Times New Roman"/>
          <w:sz w:val="24"/>
          <w:szCs w:val="24"/>
        </w:rPr>
        <w:t>А.В.Воскресенского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просим Вас поощрить педагогический и вспомогательный состав почётными грамотами и благодарностями </w:t>
      </w:r>
      <w:r w:rsidR="005905E0">
        <w:rPr>
          <w:rFonts w:ascii="Times New Roman" w:hAnsi="Times New Roman" w:cs="Times New Roman"/>
          <w:sz w:val="24"/>
          <w:szCs w:val="24"/>
        </w:rPr>
        <w:t>в связи с 50-летним юбилеем нашей школы:</w:t>
      </w:r>
    </w:p>
    <w:p w:rsidR="005905E0" w:rsidRDefault="005905E0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5E0" w:rsidRDefault="005905E0" w:rsidP="00E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590" w:rsidRDefault="00C312DA" w:rsidP="00E233C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ОБРАТИТЕ ВНИМАНИЕ НА НАЗВАНИЕ ПО УСТАВУ</w:t>
      </w:r>
      <w:r w:rsidR="00B35590" w:rsidRPr="00B35590">
        <w:t xml:space="preserve"> </w:t>
      </w:r>
    </w:p>
    <w:p w:rsidR="005905E0" w:rsidRDefault="00B35590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90">
        <w:rPr>
          <w:rFonts w:ascii="Times New Roman" w:hAnsi="Times New Roman" w:cs="Times New Roman"/>
          <w:sz w:val="24"/>
          <w:szCs w:val="24"/>
        </w:rPr>
        <w:t xml:space="preserve">МБОУ «СОШ № 2 им. Героя РФ </w:t>
      </w:r>
      <w:proofErr w:type="spellStart"/>
      <w:r w:rsidRPr="00B35590">
        <w:rPr>
          <w:rFonts w:ascii="Times New Roman" w:hAnsi="Times New Roman" w:cs="Times New Roman"/>
          <w:sz w:val="24"/>
          <w:szCs w:val="24"/>
        </w:rPr>
        <w:t>А.В.Воскресенского</w:t>
      </w:r>
      <w:proofErr w:type="spellEnd"/>
      <w:r w:rsidRPr="00B35590">
        <w:rPr>
          <w:rFonts w:ascii="Times New Roman" w:hAnsi="Times New Roman" w:cs="Times New Roman"/>
          <w:sz w:val="24"/>
          <w:szCs w:val="24"/>
        </w:rPr>
        <w:t>»</w:t>
      </w:r>
    </w:p>
    <w:p w:rsidR="005905E0" w:rsidRDefault="005905E0" w:rsidP="00E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E0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СГО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БЛАГОДАРНОСТИ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Ольга Владимировна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Надежда Александровна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Ирина Николаевна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Александровна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Косенко Елена Антоновна 50/49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>/ в школе 2)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Горина Светлана Дмитриевна 47/47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Борисовна 43/43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Константиновна 40/40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Веселова Елена Геннадьевна 42/32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ГЛАВУ АДМИНИСТРАЦИИ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Баскакова Валентина Николаевна 40/30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Юлия Николаевна 34/34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можно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ЗАК. СОБРАНИЯ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Евгений Владимирович 27/24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область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Юдаева Антонина Александровна 36/27</w:t>
      </w:r>
    </w:p>
    <w:p w:rsidR="00C312DA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</w:t>
      </w:r>
    </w:p>
    <w:p w:rsidR="00C312DA" w:rsidRDefault="00C312DA" w:rsidP="00C312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 34/25</w:t>
      </w:r>
    </w:p>
    <w:p w:rsidR="005905E0" w:rsidRDefault="00C312DA" w:rsidP="00E23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Марина Григорьевна 25/25</w:t>
      </w:r>
    </w:p>
    <w:p w:rsidR="005905E0" w:rsidRDefault="005905E0" w:rsidP="00590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6.10.2020 года                                                                     Председатель Управляющего совета               МБОУ «СОШ №2 имени Героя России Андрея Воскресенского»</w:t>
      </w:r>
    </w:p>
    <w:p w:rsidR="005905E0" w:rsidRPr="00E233CE" w:rsidRDefault="005905E0" w:rsidP="00590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Климович </w:t>
      </w:r>
    </w:p>
    <w:sectPr w:rsidR="005905E0" w:rsidRPr="00E2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CE"/>
    <w:rsid w:val="00201601"/>
    <w:rsid w:val="002C0827"/>
    <w:rsid w:val="00386A95"/>
    <w:rsid w:val="005905E0"/>
    <w:rsid w:val="005D2F10"/>
    <w:rsid w:val="008C755C"/>
    <w:rsid w:val="00B35590"/>
    <w:rsid w:val="00C312DA"/>
    <w:rsid w:val="00E233CE"/>
    <w:rsid w:val="00F369EE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ЗамВР</cp:lastModifiedBy>
  <cp:revision>3</cp:revision>
  <dcterms:created xsi:type="dcterms:W3CDTF">2021-10-06T11:17:00Z</dcterms:created>
  <dcterms:modified xsi:type="dcterms:W3CDTF">2021-10-21T11:12:00Z</dcterms:modified>
</cp:coreProperties>
</file>